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96694" w14:textId="77777777" w:rsidR="00326067" w:rsidRDefault="00326067" w:rsidP="00326067">
      <w:pPr>
        <w:jc w:val="center"/>
      </w:pPr>
      <w:r>
        <w:t>DICHIARAZIONE SOSTITUTIVA DI CERTIFICAZIONE (art. 46 D.P.R. n. 445 del 28 dicembre 2000)</w:t>
      </w:r>
    </w:p>
    <w:p w14:paraId="1111171B" w14:textId="77777777" w:rsidR="00326067" w:rsidRDefault="00326067" w:rsidP="00326067">
      <w:pPr>
        <w:ind w:left="6237"/>
      </w:pPr>
      <w:r>
        <w:t xml:space="preserve">  Al Comune di Borghetto d’Arroscia </w:t>
      </w:r>
    </w:p>
    <w:p w14:paraId="57B02A65" w14:textId="77777777" w:rsidR="00326067" w:rsidRDefault="00326067" w:rsidP="00326067">
      <w:pPr>
        <w:ind w:left="6379"/>
      </w:pPr>
      <w:r>
        <w:t>Piazza Umberto I n.3</w:t>
      </w:r>
    </w:p>
    <w:p w14:paraId="1C573864" w14:textId="77777777" w:rsidR="00326067" w:rsidRDefault="00326067" w:rsidP="00326067">
      <w:pPr>
        <w:ind w:left="6379"/>
      </w:pPr>
      <w:r>
        <w:t>18020 Borghetto d’Arroscia (IM)</w:t>
      </w:r>
    </w:p>
    <w:p w14:paraId="591B03AE" w14:textId="77777777" w:rsidR="00326067" w:rsidRDefault="00326067" w:rsidP="00326067">
      <w:r>
        <w:t xml:space="preserve">  Oggetto: RICHIESTA DI ADESIONE AL COMPOSTAGGIO DOMESTICO DELLA FRAZIONE UMIDA DEI RIFIUTI SOLIDI URBANI. </w:t>
      </w:r>
    </w:p>
    <w:p w14:paraId="7C69229E" w14:textId="77777777" w:rsidR="00326067" w:rsidRDefault="00326067" w:rsidP="00326067">
      <w:pPr>
        <w:jc w:val="both"/>
      </w:pPr>
      <w:r>
        <w:t xml:space="preserve"> Io sottoscritto/a _________________________________________, nato/a </w:t>
      </w:r>
      <w:proofErr w:type="spellStart"/>
      <w:r>
        <w:t>il</w:t>
      </w:r>
      <w:proofErr w:type="spellEnd"/>
      <w:r>
        <w:t xml:space="preserve"> _______________ a _________________________ e residente a __________________________________(_____) in Via/Piazza _________________________________________________________ n. _______ Codice Utente TARI ____________________________________________________________ Tel. ________________________  email ____________________________________________ Codice Fiscale _________________________________________________________________ Numero di componenti il nucleo familiare ___________________________________________ </w:t>
      </w:r>
    </w:p>
    <w:p w14:paraId="686203A1" w14:textId="77777777" w:rsidR="00326067" w:rsidRDefault="00326067" w:rsidP="00326067">
      <w:pPr>
        <w:jc w:val="both"/>
      </w:pPr>
      <w:r>
        <w:t xml:space="preserve"> </w:t>
      </w:r>
    </w:p>
    <w:p w14:paraId="133217A0" w14:textId="77777777" w:rsidR="00326067" w:rsidRDefault="00326067" w:rsidP="00326067">
      <w:pPr>
        <w:jc w:val="both"/>
      </w:pPr>
      <w:r>
        <w:t xml:space="preserve">Dati dell’intestatario della TARI (non compilare se coincidono con quelli del richiedente) Cognome ________________________________________ Nome _______________________ Via _______________________________________________________________ n. _________ Comune __________________________________ Tel. ________________________________ </w:t>
      </w:r>
    </w:p>
    <w:p w14:paraId="03C10A54" w14:textId="77777777" w:rsidR="00326067" w:rsidRDefault="00326067" w:rsidP="00326067">
      <w:pPr>
        <w:jc w:val="both"/>
      </w:pPr>
      <w:r>
        <w:t xml:space="preserve"> </w:t>
      </w:r>
    </w:p>
    <w:p w14:paraId="1FB5EAA5" w14:textId="77777777" w:rsidR="00326067" w:rsidRDefault="00326067" w:rsidP="00326067">
      <w:pPr>
        <w:jc w:val="both"/>
      </w:pPr>
      <w:r>
        <w:t xml:space="preserve"> </w:t>
      </w:r>
    </w:p>
    <w:p w14:paraId="20F78346" w14:textId="77777777" w:rsidR="00326067" w:rsidRDefault="00326067" w:rsidP="00326067">
      <w:pPr>
        <w:jc w:val="both"/>
      </w:pPr>
      <w:r>
        <w:t xml:space="preserve">Avendo a disposizione uno spazio verde avente le seguenti caratteristiche: ___ Orto ___ Giardino ___ Altro (specificare) ___________________________________________________________ </w:t>
      </w:r>
    </w:p>
    <w:p w14:paraId="5273EB45" w14:textId="77777777" w:rsidR="00326067" w:rsidRDefault="00326067" w:rsidP="00326067">
      <w:pPr>
        <w:jc w:val="both"/>
      </w:pPr>
      <w:r>
        <w:t xml:space="preserve"> </w:t>
      </w:r>
    </w:p>
    <w:p w14:paraId="4415A3E9" w14:textId="77777777" w:rsidR="00326067" w:rsidRDefault="00326067" w:rsidP="00326067">
      <w:pPr>
        <w:jc w:val="both"/>
      </w:pPr>
      <w:r>
        <w:t xml:space="preserve">consapevole delle sanzioni penali, nel caso di dichiarazione non veritiera, di formazione o uso di atti falsi, richiamate dall’art. 76 del D.P.R. n. 445/2000 </w:t>
      </w:r>
    </w:p>
    <w:p w14:paraId="0D3E066D" w14:textId="0E7319A1" w:rsidR="00326067" w:rsidRDefault="00646ACB" w:rsidP="00326067">
      <w:pPr>
        <w:jc w:val="center"/>
      </w:pPr>
      <w:r>
        <w:t>C  H</w:t>
      </w:r>
      <w:r w:rsidR="00326067">
        <w:t xml:space="preserve">  I  E  D  O</w:t>
      </w:r>
    </w:p>
    <w:p w14:paraId="1F8942D7" w14:textId="6BC1C831" w:rsidR="00326067" w:rsidRDefault="00646ACB" w:rsidP="00326067">
      <w:pPr>
        <w:pStyle w:val="Paragrafoelenco"/>
        <w:numPr>
          <w:ilvl w:val="0"/>
          <w:numId w:val="4"/>
        </w:numPr>
        <w:jc w:val="both"/>
      </w:pPr>
      <w:r>
        <w:t>di poter</w:t>
      </w:r>
      <w:r w:rsidR="00326067">
        <w:t xml:space="preserve"> effettuare il compostaggio domestico della frazione organica dei rifiuti domestici presso la mia abitazione sita in Via/Piazza ________________________________________ n. _______, adibita a residenza  </w:t>
      </w:r>
    </w:p>
    <w:p w14:paraId="6FD5F144" w14:textId="77777777" w:rsidR="00326067" w:rsidRDefault="00326067" w:rsidP="00326067">
      <w:pPr>
        <w:pStyle w:val="Paragrafoelenco"/>
        <w:numPr>
          <w:ilvl w:val="0"/>
          <w:numId w:val="3"/>
        </w:numPr>
        <w:jc w:val="both"/>
      </w:pPr>
      <w:r>
        <w:t xml:space="preserve">annuale     </w:t>
      </w:r>
    </w:p>
    <w:p w14:paraId="7D95C29F" w14:textId="77777777" w:rsidR="00326067" w:rsidRDefault="00326067" w:rsidP="00326067">
      <w:pPr>
        <w:pStyle w:val="Paragrafoelenco"/>
        <w:numPr>
          <w:ilvl w:val="0"/>
          <w:numId w:val="3"/>
        </w:numPr>
        <w:jc w:val="both"/>
      </w:pPr>
      <w:r>
        <w:t xml:space="preserve">stagionale </w:t>
      </w:r>
    </w:p>
    <w:p w14:paraId="755856F4" w14:textId="77777777" w:rsidR="00326067" w:rsidRDefault="00326067" w:rsidP="00326067">
      <w:pPr>
        <w:pStyle w:val="Paragrafoelenco"/>
        <w:jc w:val="both"/>
      </w:pPr>
    </w:p>
    <w:p w14:paraId="590CBEF5" w14:textId="77777777" w:rsidR="00326067" w:rsidRDefault="00326067" w:rsidP="00326067">
      <w:pPr>
        <w:pStyle w:val="Paragrafoelenco"/>
        <w:numPr>
          <w:ilvl w:val="0"/>
          <w:numId w:val="4"/>
        </w:numPr>
        <w:jc w:val="both"/>
      </w:pPr>
      <w:r>
        <w:t xml:space="preserve"> la riduzione sulla tassa sui rifiuti, secondo quanto previsto dall’art. 40 -comma 1 del Regolamento comunale TARI. </w:t>
      </w:r>
    </w:p>
    <w:p w14:paraId="5906A1A2" w14:textId="77777777" w:rsidR="00326067" w:rsidRDefault="00326067" w:rsidP="00326067">
      <w:pPr>
        <w:pStyle w:val="Paragrafoelenco"/>
        <w:jc w:val="both"/>
      </w:pPr>
    </w:p>
    <w:p w14:paraId="6E739B84" w14:textId="7F2EE885" w:rsidR="00326067" w:rsidRDefault="00326067" w:rsidP="00326067">
      <w:pPr>
        <w:pStyle w:val="Paragrafoelenco"/>
        <w:numPr>
          <w:ilvl w:val="0"/>
          <w:numId w:val="4"/>
        </w:numPr>
        <w:jc w:val="both"/>
      </w:pPr>
      <w:r>
        <w:t xml:space="preserve">l’assegnazione di compostiera domestica in comodato d’uso gratuito da parte del Comune. </w:t>
      </w:r>
    </w:p>
    <w:p w14:paraId="6D342D52" w14:textId="77777777" w:rsidR="0071239A" w:rsidRDefault="0071239A" w:rsidP="0071239A">
      <w:pPr>
        <w:pStyle w:val="Paragrafoelenco"/>
      </w:pPr>
    </w:p>
    <w:p w14:paraId="459B2DAD" w14:textId="653F559E" w:rsidR="0071239A" w:rsidRDefault="0071239A" w:rsidP="0071239A">
      <w:pPr>
        <w:jc w:val="both"/>
      </w:pPr>
      <w:r>
        <w:br w:type="page"/>
      </w:r>
    </w:p>
    <w:p w14:paraId="49C4829D" w14:textId="77777777" w:rsidR="0071239A" w:rsidRDefault="0071239A" w:rsidP="0071239A">
      <w:pPr>
        <w:jc w:val="both"/>
      </w:pPr>
    </w:p>
    <w:p w14:paraId="642204B9" w14:textId="77777777" w:rsidR="00326067" w:rsidRDefault="00326067" w:rsidP="00326067">
      <w:pPr>
        <w:jc w:val="both"/>
      </w:pPr>
      <w:r>
        <w:t xml:space="preserve">Inoltre, </w:t>
      </w:r>
    </w:p>
    <w:p w14:paraId="081C0B19" w14:textId="77777777" w:rsidR="00326067" w:rsidRDefault="00326067" w:rsidP="00326067">
      <w:pPr>
        <w:jc w:val="center"/>
      </w:pPr>
      <w:r>
        <w:t>D I C H I A R O</w:t>
      </w:r>
    </w:p>
    <w:p w14:paraId="36E2620C" w14:textId="77777777" w:rsidR="00326067" w:rsidRDefault="00326067" w:rsidP="00326067">
      <w:pPr>
        <w:jc w:val="both"/>
      </w:pPr>
      <w:r>
        <w:t xml:space="preserve"> </w:t>
      </w:r>
    </w:p>
    <w:p w14:paraId="25D84765" w14:textId="77777777" w:rsidR="00326067" w:rsidRDefault="00326067" w:rsidP="00326067">
      <w:pPr>
        <w:jc w:val="both"/>
      </w:pPr>
      <w:r>
        <w:t>- di essere a conoscenza che, al fine di ottenere il beneficio agevolativo, dovrà essere consentito lo svolgimento, in qualunque momento, di controlli ed accertamenti da parte del personale del Comune o altro personale all’uopo incaricato, consapevole che l’esito negativo di detti accertamenti comporterà la decadenza dei relativi benefici;</w:t>
      </w:r>
    </w:p>
    <w:p w14:paraId="7966F137" w14:textId="77777777" w:rsidR="00646ACB" w:rsidRDefault="00646ACB" w:rsidP="00326067">
      <w:pPr>
        <w:jc w:val="both"/>
      </w:pPr>
      <w:r w:rsidRPr="00646ACB">
        <w:t>Il Comune di Borghetto d'Arroscia, tratta i dati personali nel pieno rispetto del Regolamento UE 2016/679 e della normativa nazionale di protezione, al solo scopo e per il solo tempo necessari al perseguimento delle proprie finalità istituzionali.</w:t>
      </w:r>
    </w:p>
    <w:p w14:paraId="49C03B0E" w14:textId="77777777" w:rsidR="00646ACB" w:rsidRDefault="00646ACB" w:rsidP="00326067">
      <w:pPr>
        <w:jc w:val="both"/>
      </w:pPr>
      <w:r w:rsidRPr="00646ACB">
        <w:t>In particolare, l'informativa si riferisce al trattamento dei Suoi dati personali, quale avviene nel contesto dei procedimenti amministrativi, avviati su iniziativa di parte o impulso d’ufficio, per lo svolgimento dei compiti di interesse pubblico, di pertinenza del Servizio tributi comunale.</w:t>
      </w:r>
    </w:p>
    <w:p w14:paraId="576803D2" w14:textId="77777777" w:rsidR="00646ACB" w:rsidRDefault="00646ACB" w:rsidP="00326067">
      <w:pPr>
        <w:jc w:val="both"/>
      </w:pPr>
      <w:r w:rsidRPr="00646ACB">
        <w:t>Il trattamento dei dati prescinde il consenso dell'interessato in quanto necessario per l'esecuzione di un compito di interesse pubblico (articolo 6, paragrafo 1, lett. e del Regolamento (UE) 2016/679.</w:t>
      </w:r>
    </w:p>
    <w:p w14:paraId="7379516B" w14:textId="322B6B1F" w:rsidR="00326067" w:rsidRDefault="00646ACB" w:rsidP="00326067">
      <w:pPr>
        <w:jc w:val="both"/>
      </w:pPr>
      <w:r w:rsidRPr="00646ACB">
        <w:t xml:space="preserve">Maggiori e dettagliate informazioni possono essere reperite sul sito web istituzionale, alla pagina raggiungibile all'indirizzo: </w:t>
      </w:r>
      <w:hyperlink r:id="rId7" w:tgtFrame="_blank" w:history="1">
        <w:r w:rsidRPr="00646ACB">
          <w:rPr>
            <w:rStyle w:val="Collegamentoipertestuale"/>
          </w:rPr>
          <w:t>https://privacy.nelcomune.it/comune.borghettodarroscia.im.it</w:t>
        </w:r>
      </w:hyperlink>
    </w:p>
    <w:p w14:paraId="46B94F31" w14:textId="4E1FD6DA" w:rsidR="00646ACB" w:rsidRDefault="00646ACB" w:rsidP="00326067">
      <w:pPr>
        <w:jc w:val="both"/>
      </w:pPr>
    </w:p>
    <w:p w14:paraId="3682510C" w14:textId="77777777" w:rsidR="00646ACB" w:rsidRDefault="00646ACB" w:rsidP="00326067">
      <w:pPr>
        <w:jc w:val="both"/>
      </w:pPr>
    </w:p>
    <w:p w14:paraId="10356824" w14:textId="60E8DD79" w:rsidR="00326067" w:rsidRDefault="00EA566B" w:rsidP="00326067">
      <w:pPr>
        <w:jc w:val="both"/>
      </w:pPr>
      <w:r>
        <w:t xml:space="preserve">Borghetto </w:t>
      </w:r>
      <w:r w:rsidR="00646ACB">
        <w:t>d’Arroscia, _</w:t>
      </w:r>
      <w:r w:rsidR="00326067">
        <w:t>________________</w:t>
      </w:r>
      <w:r w:rsidR="0071239A">
        <w:t>__</w:t>
      </w:r>
      <w:proofErr w:type="gramStart"/>
      <w:r w:rsidR="0071239A">
        <w:t xml:space="preserve">_  </w:t>
      </w:r>
      <w:r w:rsidR="00326067">
        <w:t>RICHIEDENTE</w:t>
      </w:r>
      <w:proofErr w:type="gramEnd"/>
      <w:r w:rsidR="00326067">
        <w:t xml:space="preserve">        ____________________________________</w:t>
      </w:r>
    </w:p>
    <w:p w14:paraId="6BE8E0B4" w14:textId="77777777" w:rsidR="00326067" w:rsidRDefault="00326067" w:rsidP="00326067">
      <w:pPr>
        <w:jc w:val="both"/>
      </w:pPr>
    </w:p>
    <w:sectPr w:rsidR="00326067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02403" w14:textId="77777777" w:rsidR="00F6361C" w:rsidRDefault="00F6361C" w:rsidP="00646ACB">
      <w:pPr>
        <w:spacing w:after="0" w:line="240" w:lineRule="auto"/>
      </w:pPr>
      <w:r>
        <w:separator/>
      </w:r>
    </w:p>
  </w:endnote>
  <w:endnote w:type="continuationSeparator" w:id="0">
    <w:p w14:paraId="45AA2B65" w14:textId="77777777" w:rsidR="00F6361C" w:rsidRDefault="00F6361C" w:rsidP="00646A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53577964"/>
      <w:docPartObj>
        <w:docPartGallery w:val="Page Numbers (Bottom of Page)"/>
        <w:docPartUnique/>
      </w:docPartObj>
    </w:sdtPr>
    <w:sdtContent>
      <w:p w14:paraId="224A55CD" w14:textId="29159CFA" w:rsidR="00646ACB" w:rsidRDefault="00646AC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B7C0A3" w14:textId="77777777" w:rsidR="00646ACB" w:rsidRDefault="00646AC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41371" w14:textId="77777777" w:rsidR="00F6361C" w:rsidRDefault="00F6361C" w:rsidP="00646ACB">
      <w:pPr>
        <w:spacing w:after="0" w:line="240" w:lineRule="auto"/>
      </w:pPr>
      <w:r>
        <w:separator/>
      </w:r>
    </w:p>
  </w:footnote>
  <w:footnote w:type="continuationSeparator" w:id="0">
    <w:p w14:paraId="1AE025A2" w14:textId="77777777" w:rsidR="00F6361C" w:rsidRDefault="00F6361C" w:rsidP="00646A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51F13"/>
    <w:multiLevelType w:val="hybridMultilevel"/>
    <w:tmpl w:val="B9629BE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1350F"/>
    <w:multiLevelType w:val="hybridMultilevel"/>
    <w:tmpl w:val="952AD23E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213A53BC"/>
    <w:multiLevelType w:val="hybridMultilevel"/>
    <w:tmpl w:val="9460CEB6"/>
    <w:lvl w:ilvl="0" w:tplc="5F7A45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24505B"/>
    <w:multiLevelType w:val="hybridMultilevel"/>
    <w:tmpl w:val="4C1AD9E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067"/>
    <w:rsid w:val="0007436E"/>
    <w:rsid w:val="00326067"/>
    <w:rsid w:val="00646ACB"/>
    <w:rsid w:val="0071239A"/>
    <w:rsid w:val="009C641F"/>
    <w:rsid w:val="00EA566B"/>
    <w:rsid w:val="00F6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E735E"/>
  <w15:chartTrackingRefBased/>
  <w15:docId w15:val="{98315D30-B6E8-422A-94BB-C289CF2DD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2606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46A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46ACB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46A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6ACB"/>
  </w:style>
  <w:style w:type="paragraph" w:styleId="Pidipagina">
    <w:name w:val="footer"/>
    <w:basedOn w:val="Normale"/>
    <w:link w:val="PidipaginaCarattere"/>
    <w:uiPriority w:val="99"/>
    <w:unhideWhenUsed/>
    <w:rsid w:val="00646A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6A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privacy.nelcomune.it/comune.borghettodarroscia.im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Rovere.Laura</dc:creator>
  <cp:keywords/>
  <dc:description/>
  <cp:lastModifiedBy>Francesco De Andreis</cp:lastModifiedBy>
  <cp:revision>3</cp:revision>
  <dcterms:created xsi:type="dcterms:W3CDTF">2022-02-27T15:21:00Z</dcterms:created>
  <dcterms:modified xsi:type="dcterms:W3CDTF">2022-02-27T15:22:00Z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79e395e-e3b5-421f-8616-70a10f9451af_Enabled">
    <vt:lpwstr>true</vt:lpwstr>
  </property>
  <property fmtid="{D5CDD505-2E9C-101B-9397-08002B2CF9AE}" pid="3" name="MSIP_Label_879e395e-e3b5-421f-8616-70a10f9451af_SetDate">
    <vt:lpwstr>2022-02-27T15:18:40Z</vt:lpwstr>
  </property>
  <property fmtid="{D5CDD505-2E9C-101B-9397-08002B2CF9AE}" pid="4" name="MSIP_Label_879e395e-e3b5-421f-8616-70a10f9451af_Method">
    <vt:lpwstr>Standard</vt:lpwstr>
  </property>
  <property fmtid="{D5CDD505-2E9C-101B-9397-08002B2CF9AE}" pid="5" name="MSIP_Label_879e395e-e3b5-421f-8616-70a10f9451af_Name">
    <vt:lpwstr>879e395e-e3b5-421f-8616-70a10f9451af</vt:lpwstr>
  </property>
  <property fmtid="{D5CDD505-2E9C-101B-9397-08002B2CF9AE}" pid="6" name="MSIP_Label_879e395e-e3b5-421f-8616-70a10f9451af_SiteId">
    <vt:lpwstr>0beb0c35-9cbb-4feb-99e5-589e415c7944</vt:lpwstr>
  </property>
  <property fmtid="{D5CDD505-2E9C-101B-9397-08002B2CF9AE}" pid="7" name="MSIP_Label_879e395e-e3b5-421f-8616-70a10f9451af_ActionId">
    <vt:lpwstr>f81b1a91-4212-4ccc-9e3e-79a78c2425f4</vt:lpwstr>
  </property>
  <property fmtid="{D5CDD505-2E9C-101B-9397-08002B2CF9AE}" pid="8" name="MSIP_Label_879e395e-e3b5-421f-8616-70a10f9451af_ContentBits">
    <vt:lpwstr>0</vt:lpwstr>
  </property>
</Properties>
</file>